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D" w:rsidRDefault="0060022D">
      <w:r>
        <w:t>APWH: Chapter 25 Reading Guide</w:t>
      </w:r>
      <w:r>
        <w:tab/>
      </w:r>
      <w:r>
        <w:tab/>
      </w:r>
      <w:r>
        <w:tab/>
      </w:r>
      <w:r>
        <w:tab/>
        <w:t>Name_________________________________</w:t>
      </w:r>
    </w:p>
    <w:p w:rsidR="0060022D" w:rsidRDefault="0060022D">
      <w:r>
        <w:t>The Consolidation of Latin America, 1830-1920</w:t>
      </w:r>
    </w:p>
    <w:p w:rsidR="0060022D" w:rsidRDefault="0060022D"/>
    <w:p w:rsidR="00F70C17" w:rsidRDefault="00F70C17">
      <w:r>
        <w:rPr>
          <w:i/>
        </w:rPr>
        <w:t>From Colonies to Nations</w:t>
      </w:r>
    </w:p>
    <w:p w:rsidR="00BA3201" w:rsidRDefault="00667F41" w:rsidP="00E1466A">
      <w:pPr>
        <w:pStyle w:val="ListParagraph"/>
        <w:numPr>
          <w:ilvl w:val="0"/>
          <w:numId w:val="1"/>
        </w:numPr>
      </w:pPr>
      <w:r>
        <w:t xml:space="preserve">What </w:t>
      </w:r>
      <w:r w:rsidR="00E1466A">
        <w:t xml:space="preserve">was the main reason </w:t>
      </w:r>
      <w:r w:rsidR="00D01CCF">
        <w:t xml:space="preserve">that </w:t>
      </w:r>
      <w:r w:rsidR="00E1466A">
        <w:t xml:space="preserve">movements for independence in Latin American hadn’t succeeded earlier? </w:t>
      </w:r>
    </w:p>
    <w:p w:rsidR="00F70C17" w:rsidRDefault="00F70C17" w:rsidP="00BA3201">
      <w:pPr>
        <w:pStyle w:val="ListParagraph"/>
        <w:ind w:left="360"/>
      </w:pPr>
    </w:p>
    <w:p w:rsidR="00BA3201" w:rsidRPr="00BA3201" w:rsidRDefault="00BA3201" w:rsidP="00BA3201">
      <w:pPr>
        <w:pStyle w:val="ListParagraph"/>
        <w:numPr>
          <w:ilvl w:val="0"/>
          <w:numId w:val="1"/>
        </w:numPr>
      </w:pPr>
      <w:r>
        <w:t xml:space="preserve">What four </w:t>
      </w:r>
      <w:r w:rsidR="00E1466A">
        <w:t>events contributed to independence mov</w:t>
      </w:r>
      <w:r w:rsidR="00D01CCF">
        <w:t>e</w:t>
      </w:r>
      <w:r w:rsidR="00E1466A">
        <w:t>ments in Latin America?</w:t>
      </w:r>
      <w:r w:rsidR="00E1466A" w:rsidRPr="00BA3201">
        <w:rPr>
          <w:i/>
        </w:rPr>
        <w:t xml:space="preserve"> </w:t>
      </w:r>
    </w:p>
    <w:p w:rsidR="00BA3201" w:rsidRDefault="00BA3201" w:rsidP="00BA3201"/>
    <w:p w:rsidR="00BA3201" w:rsidRDefault="00BA3201" w:rsidP="00BA3201"/>
    <w:p w:rsidR="002E16A6" w:rsidRDefault="00D92F77" w:rsidP="002E16A6">
      <w:pPr>
        <w:pStyle w:val="ListParagraph"/>
        <w:numPr>
          <w:ilvl w:val="0"/>
          <w:numId w:val="1"/>
        </w:numPr>
      </w:pPr>
      <w:r>
        <w:t>Who led a series of revolts against Spain in northern South America? What typ</w:t>
      </w:r>
      <w:r w:rsidR="00607A05">
        <w:t>e of government did this region adopt</w:t>
      </w:r>
      <w:r>
        <w:t>?</w:t>
      </w:r>
      <w:r w:rsidR="0013012D">
        <w:t xml:space="preserve"> </w:t>
      </w:r>
    </w:p>
    <w:p w:rsidR="002E16A6" w:rsidRDefault="002E16A6" w:rsidP="002E16A6"/>
    <w:p w:rsidR="0013012D" w:rsidRPr="00607A05" w:rsidRDefault="0013012D" w:rsidP="00607A05">
      <w:pPr>
        <w:rPr>
          <w:i/>
        </w:rPr>
      </w:pPr>
      <w:r w:rsidRPr="00607A05">
        <w:rPr>
          <w:i/>
        </w:rPr>
        <w:t>New Nations Confront Old and New Problems</w:t>
      </w:r>
    </w:p>
    <w:p w:rsidR="00BA3201" w:rsidRPr="00BA3201" w:rsidRDefault="0013012D" w:rsidP="00E1466A">
      <w:pPr>
        <w:pStyle w:val="ListParagraph"/>
        <w:numPr>
          <w:ilvl w:val="0"/>
          <w:numId w:val="1"/>
        </w:numPr>
      </w:pPr>
      <w:r>
        <w:t xml:space="preserve">By what year had the former Spanish and Portuguese colonies become independent nations? In general, why were these nations slow to adopt economic and social reforms? </w:t>
      </w:r>
    </w:p>
    <w:p w:rsidR="0013012D" w:rsidRDefault="0013012D" w:rsidP="00BA3201"/>
    <w:p w:rsidR="00BA3201" w:rsidRDefault="0013012D" w:rsidP="0013012D">
      <w:pPr>
        <w:pStyle w:val="ListParagraph"/>
        <w:numPr>
          <w:ilvl w:val="0"/>
          <w:numId w:val="1"/>
        </w:numPr>
      </w:pPr>
      <w:r>
        <w:t xml:space="preserve">In general, why did attempts to unify larger regions of Latin America fail? </w:t>
      </w:r>
    </w:p>
    <w:p w:rsidR="001E6B90" w:rsidRDefault="001E6B90" w:rsidP="00BA3201">
      <w:pPr>
        <w:pStyle w:val="ListParagraph"/>
        <w:ind w:left="360"/>
      </w:pPr>
    </w:p>
    <w:p w:rsidR="00BA3201" w:rsidRPr="00BA3201" w:rsidRDefault="00BA3201" w:rsidP="00BA3201">
      <w:pPr>
        <w:pStyle w:val="ListParagraph"/>
        <w:ind w:left="360"/>
      </w:pPr>
    </w:p>
    <w:p w:rsidR="006A62F6" w:rsidRDefault="006A62F6" w:rsidP="0013012D">
      <w:pPr>
        <w:pStyle w:val="ListParagraph"/>
        <w:numPr>
          <w:ilvl w:val="0"/>
          <w:numId w:val="1"/>
        </w:numPr>
      </w:pPr>
      <w:r>
        <w:t>What was a caudillo?</w:t>
      </w:r>
    </w:p>
    <w:p w:rsidR="006A62F6" w:rsidRDefault="006A62F6" w:rsidP="006A62F6">
      <w:pPr>
        <w:pStyle w:val="ListParagraph"/>
        <w:ind w:left="360"/>
      </w:pPr>
    </w:p>
    <w:p w:rsidR="00BA3201" w:rsidRPr="00BA3201" w:rsidRDefault="006519F5" w:rsidP="0013012D">
      <w:pPr>
        <w:pStyle w:val="ListParagraph"/>
        <w:numPr>
          <w:ilvl w:val="0"/>
          <w:numId w:val="1"/>
        </w:numPr>
      </w:pPr>
      <w:r>
        <w:t xml:space="preserve">With what party were centralists most affiliated, and what was their main platform? Who were federalists, and what was their main agenda? </w:t>
      </w:r>
    </w:p>
    <w:p w:rsidR="001E6B90" w:rsidRDefault="001E6B90" w:rsidP="00BA3201"/>
    <w:p w:rsidR="006519F5" w:rsidRDefault="006519F5" w:rsidP="00BA3201"/>
    <w:p w:rsidR="006A62F6" w:rsidRDefault="0030766E" w:rsidP="00BA3201">
      <w:pPr>
        <w:pStyle w:val="ListParagraph"/>
        <w:numPr>
          <w:ilvl w:val="0"/>
          <w:numId w:val="1"/>
        </w:numPr>
      </w:pPr>
      <w:r>
        <w:t>Describe the general state of politics in the first 50 years after</w:t>
      </w:r>
      <w:r w:rsidR="00B84818">
        <w:t xml:space="preserve"> independence in Latin America. </w:t>
      </w:r>
    </w:p>
    <w:p w:rsidR="0030766E" w:rsidRDefault="0030766E" w:rsidP="006A62F6">
      <w:pPr>
        <w:pStyle w:val="ListParagraph"/>
        <w:ind w:left="360"/>
      </w:pPr>
    </w:p>
    <w:p w:rsidR="0030766E" w:rsidRPr="0030766E" w:rsidRDefault="0030766E" w:rsidP="0030766E">
      <w:pPr>
        <w:rPr>
          <w:i/>
        </w:rPr>
      </w:pPr>
      <w:r>
        <w:rPr>
          <w:i/>
        </w:rPr>
        <w:t>Latin American Economies and World Markets, 1820-1870</w:t>
      </w:r>
    </w:p>
    <w:p w:rsidR="00BA3201" w:rsidRPr="00BA3201" w:rsidRDefault="0030766E" w:rsidP="0013012D">
      <w:pPr>
        <w:pStyle w:val="ListParagraph"/>
        <w:numPr>
          <w:ilvl w:val="0"/>
          <w:numId w:val="1"/>
        </w:numPr>
      </w:pPr>
      <w:r>
        <w:t>What was the purpose of the Monroe Doctrine?</w:t>
      </w:r>
      <w:r w:rsidR="0087543B">
        <w:t xml:space="preserve"> Why did Britain support Latin American efforts to remain independent? </w:t>
      </w:r>
      <w:r>
        <w:t xml:space="preserve"> </w:t>
      </w:r>
    </w:p>
    <w:p w:rsidR="00BA3201" w:rsidRDefault="00BA3201" w:rsidP="00BA3201"/>
    <w:p w:rsidR="0030766E" w:rsidRDefault="0030766E" w:rsidP="00BA3201"/>
    <w:p w:rsidR="00BA3201" w:rsidRDefault="0087543B" w:rsidP="00667F41">
      <w:pPr>
        <w:pStyle w:val="ListParagraph"/>
        <w:numPr>
          <w:ilvl w:val="0"/>
          <w:numId w:val="1"/>
        </w:numPr>
      </w:pPr>
      <w:r>
        <w:t xml:space="preserve">How and why did Latin America’s economy change after 1850? </w:t>
      </w:r>
      <w:r w:rsidR="00734822">
        <w:t xml:space="preserve">What types of commodities did Latin America export? </w:t>
      </w:r>
    </w:p>
    <w:p w:rsidR="00BA3201" w:rsidRDefault="00BA3201" w:rsidP="00BA3201"/>
    <w:p w:rsidR="00BA3201" w:rsidRPr="00BA3201" w:rsidRDefault="00BA3201" w:rsidP="003A0091"/>
    <w:p w:rsidR="00BA3201" w:rsidRDefault="00F517DB" w:rsidP="00667F41">
      <w:pPr>
        <w:pStyle w:val="ListParagraph"/>
        <w:numPr>
          <w:ilvl w:val="0"/>
          <w:numId w:val="1"/>
        </w:numPr>
      </w:pPr>
      <w:r>
        <w:t>Why did Latin American co</w:t>
      </w:r>
      <w:r w:rsidR="00B84818">
        <w:t xml:space="preserve">untries remain </w:t>
      </w:r>
      <w:r>
        <w:t xml:space="preserve">economically dependent on industrialized nations? </w:t>
      </w:r>
    </w:p>
    <w:p w:rsidR="00F517DB" w:rsidRDefault="00F517DB" w:rsidP="00BA3201"/>
    <w:p w:rsidR="00BA3201" w:rsidRPr="00BA3201" w:rsidRDefault="00713FC7" w:rsidP="00667F41">
      <w:pPr>
        <w:pStyle w:val="ListParagraph"/>
        <w:numPr>
          <w:ilvl w:val="0"/>
          <w:numId w:val="1"/>
        </w:numPr>
      </w:pPr>
      <w:r>
        <w:t>What demographic changes occurred in the mid-1800s?</w:t>
      </w:r>
      <w:r w:rsidR="007B3BBF">
        <w:t xml:space="preserve"> How did immigration tren</w:t>
      </w:r>
      <w:r w:rsidR="00BA3201">
        <w:t>ds influence these developments?</w:t>
      </w:r>
      <w:r>
        <w:t xml:space="preserve"> </w:t>
      </w:r>
    </w:p>
    <w:p w:rsidR="00713FC7" w:rsidRDefault="00713FC7" w:rsidP="00BA3201">
      <w:pPr>
        <w:pStyle w:val="ListParagraph"/>
        <w:ind w:left="360"/>
      </w:pPr>
    </w:p>
    <w:p w:rsidR="006519F5" w:rsidRDefault="006519F5" w:rsidP="00667F41">
      <w:pPr>
        <w:pStyle w:val="ListParagraph"/>
        <w:numPr>
          <w:ilvl w:val="0"/>
          <w:numId w:val="1"/>
        </w:numPr>
      </w:pPr>
      <w:r>
        <w:t xml:space="preserve">What happened to Mexican territory as a result of the Mexican-American War?  How </w:t>
      </w:r>
      <w:r w:rsidR="00667F41">
        <w:t>did Mexico now view</w:t>
      </w:r>
      <w:r>
        <w:t xml:space="preserve"> the United St</w:t>
      </w:r>
      <w:r w:rsidR="00667F41">
        <w:t>ates</w:t>
      </w:r>
      <w:r>
        <w:t xml:space="preserve">? </w:t>
      </w:r>
    </w:p>
    <w:p w:rsidR="005A216A" w:rsidRDefault="005A216A" w:rsidP="005A216A"/>
    <w:p w:rsidR="005A216A" w:rsidRDefault="005A216A" w:rsidP="005A216A">
      <w:bookmarkStart w:id="0" w:name="_GoBack"/>
      <w:bookmarkEnd w:id="0"/>
    </w:p>
    <w:p w:rsidR="006519F5" w:rsidRPr="00AA34F5" w:rsidRDefault="00667F41" w:rsidP="00BA3201">
      <w:pPr>
        <w:rPr>
          <w:i/>
        </w:rPr>
      </w:pPr>
      <w:r>
        <w:rPr>
          <w:i/>
        </w:rPr>
        <w:t>(A</w:t>
      </w:r>
      <w:r w:rsidR="006519F5" w:rsidRPr="006519F5">
        <w:rPr>
          <w:i/>
        </w:rPr>
        <w:t xml:space="preserve">s you read the next few sections, there will not be very many questions, but pay attention to </w:t>
      </w:r>
      <w:r w:rsidR="006519F5" w:rsidRPr="00B84818">
        <w:rPr>
          <w:b/>
          <w:i/>
        </w:rPr>
        <w:t>patterns</w:t>
      </w:r>
      <w:r w:rsidR="006519F5" w:rsidRPr="006519F5">
        <w:rPr>
          <w:i/>
        </w:rPr>
        <w:t xml:space="preserve"> in post-independence developments throughout Latin America</w:t>
      </w:r>
      <w:r>
        <w:rPr>
          <w:i/>
        </w:rPr>
        <w:t>.</w:t>
      </w:r>
      <w:r w:rsidR="006519F5" w:rsidRPr="006519F5">
        <w:rPr>
          <w:i/>
        </w:rPr>
        <w:t>)</w:t>
      </w:r>
    </w:p>
    <w:p w:rsidR="006519F5" w:rsidRPr="00656B50" w:rsidRDefault="006519F5" w:rsidP="00656B50">
      <w:pPr>
        <w:rPr>
          <w:i/>
        </w:rPr>
      </w:pPr>
      <w:r>
        <w:rPr>
          <w:i/>
        </w:rPr>
        <w:t>Societies in Search of Themselves</w:t>
      </w:r>
    </w:p>
    <w:p w:rsidR="00BA3201" w:rsidRDefault="006519F5" w:rsidP="006519F5">
      <w:pPr>
        <w:pStyle w:val="ListParagraph"/>
        <w:numPr>
          <w:ilvl w:val="0"/>
          <w:numId w:val="1"/>
        </w:numPr>
      </w:pPr>
      <w:r>
        <w:t>What hap</w:t>
      </w:r>
      <w:r w:rsidR="00B84818">
        <w:t xml:space="preserve">pened to the society of castes </w:t>
      </w:r>
      <w:r w:rsidR="008273D9">
        <w:t>(</w:t>
      </w:r>
      <w:proofErr w:type="spellStart"/>
      <w:r w:rsidR="008273D9">
        <w:t>sociedad</w:t>
      </w:r>
      <w:proofErr w:type="spellEnd"/>
      <w:r w:rsidR="008273D9">
        <w:t xml:space="preserve"> de </w:t>
      </w:r>
      <w:proofErr w:type="spellStart"/>
      <w:r w:rsidR="008273D9">
        <w:t>castas</w:t>
      </w:r>
      <w:proofErr w:type="spellEnd"/>
      <w:r w:rsidR="008273D9">
        <w:t xml:space="preserve">) </w:t>
      </w:r>
      <w:r>
        <w:t xml:space="preserve">post-independence? </w:t>
      </w:r>
    </w:p>
    <w:p w:rsidR="00BA3201" w:rsidRPr="00BA3201" w:rsidRDefault="00BA3201" w:rsidP="00BA3201">
      <w:pPr>
        <w:pStyle w:val="ListParagraph"/>
        <w:ind w:left="360"/>
      </w:pPr>
    </w:p>
    <w:p w:rsidR="00BA3201" w:rsidRPr="00BA3201" w:rsidRDefault="006519F5" w:rsidP="006519F5">
      <w:pPr>
        <w:pStyle w:val="ListParagraph"/>
        <w:numPr>
          <w:ilvl w:val="0"/>
          <w:numId w:val="1"/>
        </w:numPr>
      </w:pPr>
      <w:r>
        <w:t xml:space="preserve">How did Latin America fare economically from 1880-1920? Why? Why were their economies vulnerable? </w:t>
      </w:r>
    </w:p>
    <w:p w:rsidR="00BA3201" w:rsidRDefault="00BA3201" w:rsidP="00BA3201"/>
    <w:p w:rsidR="00BA3201" w:rsidRDefault="00BA3201" w:rsidP="00BA3201"/>
    <w:p w:rsidR="006519F5" w:rsidRDefault="006519F5" w:rsidP="00BA3201"/>
    <w:p w:rsidR="00BA3201" w:rsidRPr="00BA3201" w:rsidRDefault="006519F5" w:rsidP="006519F5">
      <w:pPr>
        <w:pStyle w:val="ListParagraph"/>
        <w:numPr>
          <w:ilvl w:val="0"/>
          <w:numId w:val="1"/>
        </w:numPr>
      </w:pPr>
      <w:r>
        <w:t xml:space="preserve">How did foreign investment impact Latin America in both positive and negative ways? </w:t>
      </w:r>
    </w:p>
    <w:p w:rsidR="00BA3201" w:rsidRDefault="00BA3201" w:rsidP="00BA3201"/>
    <w:p w:rsidR="001E6B90" w:rsidRDefault="001E6B90" w:rsidP="00BA3201"/>
    <w:p w:rsidR="006519F5" w:rsidRDefault="006519F5" w:rsidP="00BA3201"/>
    <w:p w:rsidR="00BA3201" w:rsidRPr="00BA3201" w:rsidRDefault="002F1EFC" w:rsidP="00B456BA">
      <w:pPr>
        <w:pStyle w:val="ListParagraph"/>
        <w:numPr>
          <w:ilvl w:val="0"/>
          <w:numId w:val="1"/>
        </w:numPr>
      </w:pPr>
      <w:r>
        <w:t xml:space="preserve">What were the true motives behind U.S. involvement in the Spanish-American War and the Panamanian movement for independence? </w:t>
      </w:r>
    </w:p>
    <w:p w:rsidR="00BA3201" w:rsidRDefault="00BA3201" w:rsidP="00BA3201"/>
    <w:p w:rsidR="00BA3201" w:rsidRDefault="00BA3201" w:rsidP="00BA3201"/>
    <w:p w:rsidR="002F1EFC" w:rsidRDefault="002F1EFC" w:rsidP="00BA3201"/>
    <w:p w:rsidR="00F9240B" w:rsidRDefault="002F1EFC" w:rsidP="00B456BA">
      <w:pPr>
        <w:pStyle w:val="ListParagraph"/>
        <w:numPr>
          <w:ilvl w:val="0"/>
          <w:numId w:val="1"/>
        </w:numPr>
      </w:pPr>
      <w:r>
        <w:t xml:space="preserve">According to the conclusion, although Latin America gained its political independence, what social and economic continuities remained? </w:t>
      </w:r>
    </w:p>
    <w:sectPr w:rsidR="00F9240B" w:rsidSect="0060022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2226"/>
    <w:multiLevelType w:val="hybridMultilevel"/>
    <w:tmpl w:val="E26CF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0022D"/>
    <w:rsid w:val="000C69CB"/>
    <w:rsid w:val="0013012D"/>
    <w:rsid w:val="0016269F"/>
    <w:rsid w:val="001E6B90"/>
    <w:rsid w:val="0026526A"/>
    <w:rsid w:val="002A5382"/>
    <w:rsid w:val="002E16A6"/>
    <w:rsid w:val="002F1EFC"/>
    <w:rsid w:val="0030766E"/>
    <w:rsid w:val="00361356"/>
    <w:rsid w:val="003A0091"/>
    <w:rsid w:val="00471F44"/>
    <w:rsid w:val="00472B0C"/>
    <w:rsid w:val="004B3A19"/>
    <w:rsid w:val="0058615D"/>
    <w:rsid w:val="005A216A"/>
    <w:rsid w:val="005E4F0D"/>
    <w:rsid w:val="0060022D"/>
    <w:rsid w:val="00607A05"/>
    <w:rsid w:val="006519F5"/>
    <w:rsid w:val="00656B50"/>
    <w:rsid w:val="00667F41"/>
    <w:rsid w:val="006A62F6"/>
    <w:rsid w:val="006C721C"/>
    <w:rsid w:val="00703D83"/>
    <w:rsid w:val="00713FC7"/>
    <w:rsid w:val="00734822"/>
    <w:rsid w:val="007B3BBF"/>
    <w:rsid w:val="007C21BA"/>
    <w:rsid w:val="008273D9"/>
    <w:rsid w:val="0087543B"/>
    <w:rsid w:val="009006D2"/>
    <w:rsid w:val="009B083A"/>
    <w:rsid w:val="00A36CA6"/>
    <w:rsid w:val="00A523F3"/>
    <w:rsid w:val="00AA34F5"/>
    <w:rsid w:val="00AF4409"/>
    <w:rsid w:val="00B456BA"/>
    <w:rsid w:val="00B84818"/>
    <w:rsid w:val="00BA3201"/>
    <w:rsid w:val="00BB6729"/>
    <w:rsid w:val="00C050E5"/>
    <w:rsid w:val="00C65B9F"/>
    <w:rsid w:val="00C85222"/>
    <w:rsid w:val="00D01CCF"/>
    <w:rsid w:val="00D74800"/>
    <w:rsid w:val="00D92F77"/>
    <w:rsid w:val="00DC7538"/>
    <w:rsid w:val="00E1466A"/>
    <w:rsid w:val="00EA70C2"/>
    <w:rsid w:val="00EB7E97"/>
    <w:rsid w:val="00ED4027"/>
    <w:rsid w:val="00F43E5D"/>
    <w:rsid w:val="00F517DB"/>
    <w:rsid w:val="00F70C17"/>
    <w:rsid w:val="00F9240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Alayna Bloom</cp:lastModifiedBy>
  <cp:revision>7</cp:revision>
  <dcterms:created xsi:type="dcterms:W3CDTF">2017-03-04T20:18:00Z</dcterms:created>
  <dcterms:modified xsi:type="dcterms:W3CDTF">2017-03-04T20:44:00Z</dcterms:modified>
</cp:coreProperties>
</file>